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50DB" w14:textId="77777777" w:rsidR="00893E67" w:rsidRDefault="00893E6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DEACF1A" w14:textId="77777777" w:rsidR="00893E67" w:rsidRDefault="00893E6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1807DD" w14:textId="041591B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Bogotá, __ de 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4A6E93">
        <w:rPr>
          <w:rFonts w:ascii="Arial" w:eastAsia="Arial" w:hAnsi="Arial" w:cs="Arial"/>
          <w:sz w:val="22"/>
          <w:szCs w:val="22"/>
        </w:rPr>
        <w:t>5</w:t>
      </w:r>
    </w:p>
    <w:p w14:paraId="08F28706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5B32AD92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4239A350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383B15C5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14:paraId="4DBEFB03" w14:textId="77777777" w:rsidR="00893E67" w:rsidRDefault="00916D2C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INSTITUTO DISTRITAL DE LAS ARTES- IDARTES</w:t>
      </w:r>
    </w:p>
    <w:p w14:paraId="32B070C4" w14:textId="77777777" w:rsidR="00893E67" w:rsidRDefault="00916D2C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Gerencia de Arte Dramático </w:t>
      </w:r>
    </w:p>
    <w:p w14:paraId="35E2DE67" w14:textId="77777777" w:rsidR="00893E67" w:rsidRDefault="00916D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Bogotá, Colombia</w:t>
      </w:r>
    </w:p>
    <w:p w14:paraId="5B7AEF08" w14:textId="77777777" w:rsidR="00893E67" w:rsidRDefault="00893E67">
      <w:pPr>
        <w:jc w:val="right"/>
        <w:rPr>
          <w:rFonts w:ascii="Arial" w:eastAsia="Arial" w:hAnsi="Arial" w:cs="Arial"/>
          <w:sz w:val="22"/>
          <w:szCs w:val="22"/>
        </w:rPr>
      </w:pPr>
    </w:p>
    <w:p w14:paraId="1630E90A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6D68E405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6C008747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6B52AB8C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5F8F0F10" w14:textId="200D6B19" w:rsidR="00893E67" w:rsidRDefault="00916D2C" w:rsidP="00120A5C">
      <w:pPr>
        <w:rPr>
          <w:rFonts w:ascii="Helvetica Neue" w:eastAsia="Helvetica Neue" w:hAnsi="Helvetica Neue" w:cs="Helvetica Neue"/>
          <w:b/>
          <w:color w:val="22222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identificado(a) con cédula de ciudadanía No. _______________ expedida en la ciudad de _____________, y de nacionalidad colombiano, en calidad de representante de la agrupación __________________ por medio de la presente carta, relaciono el repertorio musical que se encuentra en la obra postulada a la </w:t>
      </w:r>
      <w:r w:rsidR="00120A5C" w:rsidRPr="00120A5C"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INVITACIÓN CULTURAL CIRCULACIÓN TEATRAL ESCENA JOVEN 2025</w:t>
      </w:r>
      <w:r w:rsidR="00120A5C"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.</w:t>
      </w:r>
    </w:p>
    <w:p w14:paraId="3DD26F9B" w14:textId="77777777" w:rsidR="00120A5C" w:rsidRDefault="00120A5C" w:rsidP="00120A5C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4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0"/>
        <w:gridCol w:w="2595"/>
        <w:gridCol w:w="1320"/>
        <w:gridCol w:w="1830"/>
        <w:gridCol w:w="2070"/>
        <w:gridCol w:w="1965"/>
        <w:gridCol w:w="1290"/>
      </w:tblGrid>
      <w:tr w:rsidR="00893E67" w14:paraId="5D082418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BF05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CD01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TÍTULO COMPLETO DE LAS PIEZAS MUSICALES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5CF5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DURACIÓN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E252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  AUTOR(ES)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29EC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COMPOSITOR(ES)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1D2C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TIPO DE COMUNICACIÓN</w:t>
            </w:r>
          </w:p>
          <w:p w14:paraId="2A88040B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fonograbada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o en vivo)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26B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REGISTRADA O REPRESENTADA SAYCO (SI/NO)</w:t>
            </w:r>
          </w:p>
        </w:tc>
      </w:tr>
      <w:tr w:rsidR="00893E67" w14:paraId="79733822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82A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7458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0" w:name="_heading=h.gjdgxs" w:colFirst="0" w:colLast="0"/>
            <w:bookmarkEnd w:id="0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43D6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49D9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F342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F441" w14:textId="77777777" w:rsidR="00893E67" w:rsidRDefault="00893E67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542E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893E67" w14:paraId="09A3E190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5EDF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67D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040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D869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19D3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79C9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EE76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893E67" w14:paraId="567B5445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09BB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4284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BE43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D102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E3D6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65B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7A5F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</w:tbl>
    <w:p w14:paraId="545CB907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43312D8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36669F04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19EF3F49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0A5B9D67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Cordialmente,</w:t>
      </w:r>
    </w:p>
    <w:p w14:paraId="77B22FA3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09DA7B67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1DBCC336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6D99A935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3AFD581B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Cédula/ID: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429D568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73ECC933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5DEFA23C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electrónico:</w:t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4D2FC99D" w14:textId="77777777" w:rsidR="00893E67" w:rsidRDefault="00893E6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893E67">
      <w:headerReference w:type="default" r:id="rId7"/>
      <w:pgSz w:w="12240" w:h="15840"/>
      <w:pgMar w:top="1134" w:right="1134" w:bottom="1134" w:left="1134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2D39" w14:textId="77777777" w:rsidR="0056366C" w:rsidRDefault="0056366C">
      <w:r>
        <w:separator/>
      </w:r>
    </w:p>
  </w:endnote>
  <w:endnote w:type="continuationSeparator" w:id="0">
    <w:p w14:paraId="2E10D3E8" w14:textId="77777777" w:rsidR="0056366C" w:rsidRDefault="0056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7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BD2D" w14:textId="77777777" w:rsidR="0056366C" w:rsidRDefault="0056366C">
      <w:r>
        <w:separator/>
      </w:r>
    </w:p>
  </w:footnote>
  <w:footnote w:type="continuationSeparator" w:id="0">
    <w:p w14:paraId="7039AA57" w14:textId="77777777" w:rsidR="0056366C" w:rsidRDefault="0056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BBD2" w14:textId="40BABAFF" w:rsidR="00893E67" w:rsidRDefault="00916D2C">
    <w:pPr>
      <w:jc w:val="center"/>
      <w:rPr>
        <w:rFonts w:ascii="Times New Roman" w:eastAsia="Times New Roman" w:hAnsi="Times New Roman"/>
        <w:sz w:val="20"/>
        <w:szCs w:val="20"/>
      </w:rPr>
    </w:pPr>
    <w:r>
      <w:rPr>
        <w:rFonts w:ascii="Helvetica Neue" w:eastAsia="Helvetica Neue" w:hAnsi="Helvetica Neue" w:cs="Helvetica Neue"/>
        <w:b/>
        <w:color w:val="222222"/>
        <w:sz w:val="22"/>
        <w:szCs w:val="22"/>
        <w:highlight w:val="white"/>
      </w:rPr>
      <w:t xml:space="preserve"> </w:t>
    </w:r>
  </w:p>
  <w:p w14:paraId="68273C08" w14:textId="27BC2F0F" w:rsidR="00893E67" w:rsidRDefault="00DE0EBD">
    <w:pPr>
      <w:jc w:val="center"/>
      <w:rPr>
        <w:rFonts w:ascii="Times New Roman" w:eastAsia="Times New Roman" w:hAnsi="Times New Roman"/>
        <w:sz w:val="20"/>
        <w:szCs w:val="20"/>
      </w:rPr>
    </w:pPr>
    <w:r w:rsidRPr="00DE0EBD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79662AB6" wp14:editId="0A4DFD1B">
          <wp:extent cx="1619250" cy="8956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467" cy="90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0FB74" w14:textId="30DD4068" w:rsidR="00893E67" w:rsidRDefault="00893E67" w:rsidP="00DE0EBD">
    <w:pPr>
      <w:jc w:val="center"/>
      <w:rPr>
        <w:rFonts w:ascii="Arial Narrow" w:eastAsia="Arial Narrow" w:hAnsi="Arial Narrow" w:cs="Arial Narrow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67"/>
    <w:rsid w:val="00120A5C"/>
    <w:rsid w:val="004A6E93"/>
    <w:rsid w:val="0056366C"/>
    <w:rsid w:val="006B3430"/>
    <w:rsid w:val="00893E67"/>
    <w:rsid w:val="00916D2C"/>
    <w:rsid w:val="009D66F4"/>
    <w:rsid w:val="00D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9743F"/>
  <w15:docId w15:val="{231545DC-2B00-4F44-8B69-75E842FF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C0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link w:val="Encabezado"/>
    <w:uiPriority w:val="99"/>
    <w:qFormat/>
    <w:rsid w:val="00944A41"/>
    <w:rPr>
      <w:rFonts w:ascii="Cambria" w:eastAsia="MS Mincho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44A41"/>
  </w:style>
  <w:style w:type="character" w:styleId="Hipervnculo">
    <w:name w:val="Hyperlink"/>
    <w:uiPriority w:val="99"/>
    <w:unhideWhenUsed/>
    <w:rsid w:val="00944A41"/>
    <w:rPr>
      <w:color w:val="0000FF"/>
      <w:u w:val="single"/>
    </w:rPr>
  </w:style>
  <w:style w:type="character" w:customStyle="1" w:styleId="Fuentedeprrafopredeter3">
    <w:name w:val="Fuente de párrafo predeter.3"/>
    <w:qFormat/>
    <w:rsid w:val="00C73084"/>
  </w:style>
  <w:style w:type="character" w:customStyle="1" w:styleId="PiedepginaCar1">
    <w:name w:val="Pie de página Car1"/>
    <w:basedOn w:val="Fuentedeprrafopredeter"/>
    <w:uiPriority w:val="99"/>
    <w:qFormat/>
    <w:rsid w:val="00080650"/>
    <w:rPr>
      <w:rFonts w:ascii="Times New Roman" w:eastAsia="SimSun" w:hAnsi="Times New Roman" w:cs="Mangal"/>
      <w:color w:val="00000A"/>
      <w:sz w:val="24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2C44EB"/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2C44EB"/>
    <w:rPr>
      <w:vertAlign w:val="superscript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44A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nhideWhenUsed/>
    <w:rsid w:val="00944A4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50DC0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F0495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val="es-CO" w:eastAsia="en-US"/>
    </w:rPr>
  </w:style>
  <w:style w:type="paragraph" w:customStyle="1" w:styleId="Sinespaciado1">
    <w:name w:val="Sin espaciado1"/>
    <w:qFormat/>
    <w:rsid w:val="00C73084"/>
    <w:pPr>
      <w:suppressAutoHyphens/>
      <w:spacing w:line="100" w:lineRule="atLeast"/>
    </w:pPr>
    <w:rPr>
      <w:rFonts w:ascii="Calibri" w:eastAsia="Arial Unicode MS" w:hAnsi="Calibri" w:cs="font47"/>
      <w:color w:val="00000A"/>
      <w:kern w:val="2"/>
      <w:sz w:val="22"/>
      <w:szCs w:val="22"/>
      <w:lang w:val="es-CO"/>
    </w:rPr>
  </w:style>
  <w:style w:type="paragraph" w:styleId="Sinespaciado">
    <w:name w:val="No Spacing"/>
    <w:qFormat/>
    <w:rsid w:val="00C73084"/>
    <w:pPr>
      <w:suppressAutoHyphens/>
    </w:pPr>
    <w:rPr>
      <w:rFonts w:ascii="Arial" w:eastAsia="Calibri" w:hAnsi="Arial" w:cs="Arial"/>
      <w:color w:val="CC0099"/>
      <w:kern w:val="2"/>
      <w:sz w:val="20"/>
      <w:szCs w:val="20"/>
      <w:lang w:val="es-CO" w:eastAsia="zh-CN"/>
    </w:rPr>
  </w:style>
  <w:style w:type="paragraph" w:styleId="NormalWeb">
    <w:name w:val="Normal (Web)"/>
    <w:basedOn w:val="Normal"/>
    <w:uiPriority w:val="99"/>
    <w:unhideWhenUsed/>
    <w:qFormat/>
    <w:rsid w:val="00250867"/>
    <w:pPr>
      <w:spacing w:beforeAutospacing="1" w:afterAutospacing="1"/>
    </w:pPr>
    <w:rPr>
      <w:rFonts w:ascii="Times" w:hAnsi="Time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44EB"/>
    <w:rPr>
      <w:sz w:val="20"/>
      <w:szCs w:val="20"/>
    </w:rPr>
  </w:style>
  <w:style w:type="table" w:styleId="Tablaconcuadrcula">
    <w:name w:val="Table Grid"/>
    <w:basedOn w:val="Tablanormal"/>
    <w:uiPriority w:val="59"/>
    <w:rsid w:val="007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880">
          <w:marLeft w:val="-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ineF4wb+fWBOBmYdMa9rcb4wg==">CgMxLjAyCGguZ2pkZ3hzMgppZC4zMGowemxsOAByITFrdE42RFVNZmcwb2dQb0lwSFFnRmJ3WmZ3Q0V3WW1ySQ==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petite</dc:creator>
  <cp:lastModifiedBy>Catalina Alvarado Niño</cp:lastModifiedBy>
  <cp:revision>5</cp:revision>
  <dcterms:created xsi:type="dcterms:W3CDTF">2022-08-23T17:29:00Z</dcterms:created>
  <dcterms:modified xsi:type="dcterms:W3CDTF">2025-07-04T17:29:00Z</dcterms:modified>
</cp:coreProperties>
</file>