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7A2E" w:rsidRDefault="00296B2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Bogotá D.C., 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dd</w:t>
      </w:r>
      <w:proofErr w:type="spellEnd"/>
      <w:r>
        <w:rPr>
          <w:rFonts w:ascii="Arial Narrow" w:eastAsia="Arial Narrow" w:hAnsi="Arial Narrow" w:cs="Arial Narrow"/>
          <w:color w:val="FF0000"/>
          <w:sz w:val="24"/>
          <w:szCs w:val="24"/>
        </w:rPr>
        <w:t>/mm/</w:t>
      </w:r>
      <w:proofErr w:type="spellStart"/>
      <w:r>
        <w:rPr>
          <w:rFonts w:ascii="Arial Narrow" w:eastAsia="Arial Narrow" w:hAnsi="Arial Narrow" w:cs="Arial Narrow"/>
          <w:color w:val="FF0000"/>
          <w:sz w:val="24"/>
          <w:szCs w:val="24"/>
        </w:rPr>
        <w:t>aaaa</w:t>
      </w:r>
      <w:proofErr w:type="spellEnd"/>
    </w:p>
    <w:p w14:paraId="00000002" w14:textId="77777777" w:rsidR="00827A2E" w:rsidRDefault="00827A2E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3" w14:textId="77777777" w:rsidR="00827A2E" w:rsidRDefault="00296B2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Señores  </w:t>
      </w:r>
    </w:p>
    <w:p w14:paraId="00000004" w14:textId="77777777" w:rsidR="00827A2E" w:rsidRDefault="00296B2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sdt>
        <w:sdtPr>
          <w:tag w:val="goog_rdk_0"/>
          <w:id w:val="-1452469210"/>
        </w:sdtPr>
        <w:sdtEndPr/>
        <w:sdtContent/>
      </w:sdt>
      <w:r>
        <w:rPr>
          <w:rFonts w:ascii="Arial Narrow" w:eastAsia="Arial Narrow" w:hAnsi="Arial Narrow" w:cs="Arial Narrow"/>
          <w:sz w:val="24"/>
          <w:szCs w:val="24"/>
        </w:rPr>
        <w:t>Instituto Distrital de las Artes - IDARTES</w:t>
      </w:r>
      <w:bookmarkStart w:id="0" w:name="_GoBack"/>
      <w:bookmarkEnd w:id="0"/>
    </w:p>
    <w:p w14:paraId="00000005" w14:textId="77777777" w:rsidR="00827A2E" w:rsidRDefault="00827A2E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6" w14:textId="77777777" w:rsidR="00827A2E" w:rsidRDefault="00296B24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or medio de la presente el (la) firmante,__________________________________ mayor de edad, identificado como aparece al pie de mi firma, en ejercicio de la patria potestad definida en el artículo 288 del Código Civil Colombiano, y por ende responsables de </w:t>
      </w:r>
      <w:r>
        <w:rPr>
          <w:rFonts w:ascii="Arial Narrow" w:eastAsia="Arial Narrow" w:hAnsi="Arial Narrow" w:cs="Arial Narrow"/>
          <w:sz w:val="24"/>
          <w:szCs w:val="24"/>
        </w:rPr>
        <w:t>la custodia y tenencia del mismo, autorizo en mi calidad de representante del (la) menor de edad _______________________________________ con tipo de documento_________________, número _________________ y edad______, su participación en la propuesta present</w:t>
      </w:r>
      <w:r>
        <w:rPr>
          <w:rFonts w:ascii="Arial Narrow" w:eastAsia="Arial Narrow" w:hAnsi="Arial Narrow" w:cs="Arial Narrow"/>
          <w:sz w:val="24"/>
          <w:szCs w:val="24"/>
        </w:rPr>
        <w:t xml:space="preserve">ada a la Invitación pública </w:t>
      </w:r>
      <w:r>
        <w:rPr>
          <w:rFonts w:ascii="Arial Narrow" w:eastAsia="Arial Narrow" w:hAnsi="Arial Narrow" w:cs="Arial Narrow"/>
          <w:color w:val="FF3333"/>
          <w:sz w:val="24"/>
          <w:szCs w:val="24"/>
        </w:rPr>
        <w:t>(NOMBRE DE LA INVITACIÓN)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7" w14:textId="77777777" w:rsidR="00827A2E" w:rsidRDefault="00296B24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Así mismo, declaro que entiendo, conozco y acepto los términos, requisitos y condiciones de dicha Invitación pública y autorizo lo siguiente: </w:t>
      </w:r>
    </w:p>
    <w:p w14:paraId="00000008" w14:textId="77777777" w:rsidR="00827A2E" w:rsidRDefault="00296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El registro y uso de imagen, en el entendido de que te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nemos pleno conocimiento de que el Instituto Distrital de las Artes - IDARTES, con el propósito de fomentar la participación en la vida cultural y en las artes de los menores de edad en su etapa de desarrollo cognitivo, emocional, social y creativo, viene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realizando actividades de interés general y colectivo, sin ánimo de lucro, propendiendo por la sensibilización y exploración artística.</w:t>
      </w:r>
    </w:p>
    <w:p w14:paraId="00000009" w14:textId="77777777" w:rsidR="00827A2E" w:rsidRDefault="00827A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0A" w14:textId="77777777" w:rsidR="00827A2E" w:rsidRDefault="00296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La participación en las actividades programadas por el IDARTES, donde de manera voluntaria hemos dispuesto de la partic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ipación de nuestro menor - hijo ejecutando una propuesta de manera individual o como integrante en la ejecución de la propuesta</w:t>
      </w:r>
      <w:r>
        <w:rPr>
          <w:rFonts w:ascii="Arial Narrow" w:eastAsia="Arial Narrow" w:hAnsi="Arial Narrow" w:cs="Arial Narrow"/>
          <w:color w:val="00CC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(NOMBRE DEL PARTICIPANTE)</w:t>
      </w:r>
      <w:r>
        <w:rPr>
          <w:rFonts w:ascii="Arial Narrow" w:eastAsia="Arial Narrow" w:hAnsi="Arial Narrow" w:cs="Arial Narrow"/>
          <w:color w:val="00CC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representada por</w:t>
      </w:r>
      <w:r>
        <w:rPr>
          <w:rFonts w:ascii="Arial Narrow" w:eastAsia="Arial Narrow" w:hAnsi="Arial Narrow" w:cs="Arial Narrow"/>
          <w:color w:val="00CC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(NOMBRE DEL REPRESENTANTE),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en razón que para nosotros es claro que las condiciones de participación de la Invitación pública no tienen una finalidad diferente, que la de fomentar el sector cultura, recreación y deporte de la ciudad de Bogotá, fortalecer los procesos, proyectos e 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iciativas desarrolladas por los agentes culturales, artísticos, patrimoniales, recreativos y deportivos de la ciudad, a través de la entrega de reconocimientos para el desarrollo de </w:t>
      </w:r>
      <w:r>
        <w:rPr>
          <w:rFonts w:ascii="Arial Narrow" w:eastAsia="Arial Narrow" w:hAnsi="Arial Narrow" w:cs="Arial Narrow"/>
          <w:sz w:val="24"/>
          <w:szCs w:val="24"/>
        </w:rPr>
        <w:t>iniciativas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z w:val="24"/>
          <w:szCs w:val="24"/>
        </w:rPr>
        <w:t>De igual forma, en caso de que la propuesta en la que partici</w:t>
      </w:r>
      <w:r>
        <w:rPr>
          <w:rFonts w:ascii="Arial Narrow" w:eastAsia="Arial Narrow" w:hAnsi="Arial Narrow" w:cs="Arial Narrow"/>
          <w:sz w:val="24"/>
          <w:szCs w:val="24"/>
        </w:rPr>
        <w:t xml:space="preserve">pa el menor de edad sea seleccionada como ganadora,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asumo cualquier ries</w:t>
      </w:r>
      <w:r>
        <w:rPr>
          <w:rFonts w:ascii="Arial Narrow" w:eastAsia="Arial Narrow" w:hAnsi="Arial Narrow" w:cs="Arial Narrow"/>
          <w:sz w:val="24"/>
          <w:szCs w:val="24"/>
        </w:rPr>
        <w:t xml:space="preserve">go y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clase de responsabilidad que se derive por los actos y conductas que realice el menor en </w:t>
      </w:r>
      <w:r>
        <w:rPr>
          <w:rFonts w:ascii="Arial Narrow" w:eastAsia="Arial Narrow" w:hAnsi="Arial Narrow" w:cs="Arial Narrow"/>
          <w:sz w:val="24"/>
          <w:szCs w:val="24"/>
        </w:rPr>
        <w:t xml:space="preserve">la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ejecución de la Invitación Pública.</w:t>
      </w:r>
    </w:p>
    <w:p w14:paraId="0000000B" w14:textId="77777777" w:rsidR="00827A2E" w:rsidRDefault="00827A2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0C" w14:textId="77777777" w:rsidR="00827A2E" w:rsidRDefault="00296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El registro fotográfico o audiovisual del menor y el nuestro, así como el uso de imágenes tomadas en los sitios donde se llevan a cabo las experiencias artísticas, sin que ello implique remuneración de ninguna índole. Entendemos y aceptamos que la reproduc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ción sin ánimo de lucro de estas imágenes, constituyen memoria institucional y comunicación pública para los fines y dentro de los propósitos establecidos por las Invitaciones Públicas. </w:t>
      </w:r>
    </w:p>
    <w:p w14:paraId="0000000D" w14:textId="77777777" w:rsidR="00827A2E" w:rsidRDefault="00296B24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Así mismo, manifiesto que hemos sido informados, de que el INSTITUTO </w:t>
      </w:r>
      <w:r>
        <w:rPr>
          <w:rFonts w:ascii="Arial Narrow" w:eastAsia="Arial Narrow" w:hAnsi="Arial Narrow" w:cs="Arial Narrow"/>
          <w:sz w:val="24"/>
          <w:szCs w:val="24"/>
        </w:rPr>
        <w:t>DISTRITAL DE LAS ARTES- IDARTES, adoptó el MANUAL DE POLÍTICAS DE TRATAMIENTO DE DATOS PERSONALES y de acuerdo con ello garantiza la protección de derechos como el Habeas Data, la privacidad, la intimidad, el buen nombre, la imagen, con tal propósito todas</w:t>
      </w:r>
      <w:r>
        <w:rPr>
          <w:rFonts w:ascii="Arial Narrow" w:eastAsia="Arial Narrow" w:hAnsi="Arial Narrow" w:cs="Arial Narrow"/>
          <w:sz w:val="24"/>
          <w:szCs w:val="24"/>
        </w:rPr>
        <w:t xml:space="preserve"> las actuaciones se regirán por principios de buena fe, legalidad, autodeterminación informática, libertad y transparencia. Quien, en ejercicio de cualquier actividad, particularmente la artística y cultural, incluyendo las académicas, comerciales y labora</w:t>
      </w:r>
      <w:r>
        <w:rPr>
          <w:rFonts w:ascii="Arial Narrow" w:eastAsia="Arial Narrow" w:hAnsi="Arial Narrow" w:cs="Arial Narrow"/>
          <w:sz w:val="24"/>
          <w:szCs w:val="24"/>
        </w:rPr>
        <w:t>les, sean estas permanentes u ocasionales pueda suministrar cualquier tipo de información o dato personal al INSTITUTO DISTRITAL DE LAS ARTES – IDARTES y en la cual esta actúe como encargada del tratamiento o responsable del tratamiento podrá conocerla, ac</w:t>
      </w:r>
      <w:r>
        <w:rPr>
          <w:rFonts w:ascii="Arial Narrow" w:eastAsia="Arial Narrow" w:hAnsi="Arial Narrow" w:cs="Arial Narrow"/>
          <w:sz w:val="24"/>
          <w:szCs w:val="24"/>
        </w:rPr>
        <w:t xml:space="preserve">tualizarla y rectificarla. </w:t>
      </w:r>
    </w:p>
    <w:p w14:paraId="0000000E" w14:textId="77777777" w:rsidR="00827A2E" w:rsidRDefault="00296B24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presente autorización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 expide con destino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 Instituto Distrital de las Artes IDARTES – Subdirección de las Artes – Invitaciones Públicas, a partir de la fecha de suscripción y durante la vigencia anual correspondiente.</w:t>
      </w:r>
    </w:p>
    <w:p w14:paraId="0000000F" w14:textId="77777777" w:rsidR="00827A2E" w:rsidRDefault="00296B2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Fi</w:t>
      </w:r>
      <w:r>
        <w:rPr>
          <w:rFonts w:ascii="Arial Narrow" w:eastAsia="Arial Narrow" w:hAnsi="Arial Narrow" w:cs="Arial Narrow"/>
          <w:sz w:val="24"/>
          <w:szCs w:val="24"/>
        </w:rPr>
        <w:t xml:space="preserve">rma del representante del menor de edad: </w:t>
      </w:r>
    </w:p>
    <w:p w14:paraId="00000010" w14:textId="77777777" w:rsidR="00827A2E" w:rsidRDefault="00827A2E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1" w14:textId="77777777" w:rsidR="00827A2E" w:rsidRDefault="00296B2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</w:t>
      </w:r>
    </w:p>
    <w:p w14:paraId="00000012" w14:textId="77777777" w:rsidR="00827A2E" w:rsidRDefault="00296B2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Domicilio: ________________________________________________________________</w:t>
      </w:r>
    </w:p>
    <w:p w14:paraId="00000013" w14:textId="77777777" w:rsidR="00827A2E" w:rsidRDefault="00296B2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Teléfonos: ________________________________________________________________</w:t>
      </w:r>
    </w:p>
    <w:p w14:paraId="00000014" w14:textId="77777777" w:rsidR="00827A2E" w:rsidRDefault="00296B24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Correo electrónico: _______________________________________________________</w:t>
      </w:r>
    </w:p>
    <w:p w14:paraId="00000015" w14:textId="77777777" w:rsidR="00827A2E" w:rsidRDefault="00827A2E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6" w14:textId="77777777" w:rsidR="00827A2E" w:rsidRDefault="00296B24">
      <w:pPr>
        <w:spacing w:line="240" w:lineRule="auto"/>
        <w:ind w:left="0" w:hanging="2"/>
        <w:jc w:val="both"/>
      </w:pPr>
      <w:r>
        <w:rPr>
          <w:rFonts w:ascii="Arial Narrow" w:eastAsia="Arial Narrow" w:hAnsi="Arial Narrow" w:cs="Arial Narrow"/>
          <w:b/>
          <w:sz w:val="24"/>
          <w:szCs w:val="24"/>
        </w:rPr>
        <w:t>Nota:</w:t>
      </w:r>
      <w:r>
        <w:rPr>
          <w:rFonts w:ascii="Arial Narrow" w:eastAsia="Arial Narrow" w:hAnsi="Arial Narrow" w:cs="Arial Narrow"/>
          <w:sz w:val="24"/>
          <w:szCs w:val="24"/>
        </w:rPr>
        <w:t xml:space="preserve"> Se reconocerá como re</w:t>
      </w:r>
      <w:r>
        <w:rPr>
          <w:rFonts w:ascii="Arial Narrow" w:eastAsia="Arial Narrow" w:hAnsi="Arial Narrow" w:cs="Arial Narrow"/>
          <w:sz w:val="24"/>
          <w:szCs w:val="24"/>
        </w:rPr>
        <w:t xml:space="preserve">presentantes del menor de edad, única y exclusivamente a: • La mamá o el papá del menor quien debe adjuntar a este formato </w:t>
      </w:r>
      <w:r>
        <w:rPr>
          <w:rFonts w:ascii="Arial Narrow" w:eastAsia="Arial Narrow" w:hAnsi="Arial Narrow" w:cs="Arial Narrow"/>
          <w:b/>
          <w:sz w:val="24"/>
          <w:szCs w:val="24"/>
        </w:rPr>
        <w:t>fotocopia del registro civil y fotocopia de la cédula de ciudadanía y tarjeta de identidad del menor de edad</w:t>
      </w:r>
      <w:r>
        <w:rPr>
          <w:rFonts w:ascii="Arial Narrow" w:eastAsia="Arial Narrow" w:hAnsi="Arial Narrow" w:cs="Arial Narrow"/>
          <w:sz w:val="24"/>
          <w:szCs w:val="24"/>
        </w:rPr>
        <w:t>. • El Tutor o Cuidador q</w:t>
      </w:r>
      <w:r>
        <w:rPr>
          <w:rFonts w:ascii="Arial Narrow" w:eastAsia="Arial Narrow" w:hAnsi="Arial Narrow" w:cs="Arial Narrow"/>
          <w:sz w:val="24"/>
          <w:szCs w:val="24"/>
        </w:rPr>
        <w:t xml:space="preserve">uien debe adjuntar a este formato </w:t>
      </w:r>
      <w:r>
        <w:rPr>
          <w:rFonts w:ascii="Arial Narrow" w:eastAsia="Arial Narrow" w:hAnsi="Arial Narrow" w:cs="Arial Narrow"/>
          <w:b/>
          <w:sz w:val="24"/>
          <w:szCs w:val="24"/>
        </w:rPr>
        <w:t>fotocopia de la sentencia que acredita esta calidad y la fotocopia de la cédula de ciudadanía.</w:t>
      </w:r>
    </w:p>
    <w:sectPr w:rsidR="00827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2DD71" w14:textId="77777777" w:rsidR="00000000" w:rsidRDefault="00296B2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80CDFC" w14:textId="77777777" w:rsidR="00000000" w:rsidRDefault="00296B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MS Sans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9A17" w14:textId="77777777" w:rsidR="007A5ADE" w:rsidRDefault="007A5AD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3A6B" w14:textId="77777777" w:rsidR="007A5ADE" w:rsidRDefault="007A5AD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A976" w14:textId="77777777" w:rsidR="007A5ADE" w:rsidRDefault="007A5AD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F407" w14:textId="77777777" w:rsidR="00000000" w:rsidRDefault="00296B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D02255" w14:textId="77777777" w:rsidR="00000000" w:rsidRDefault="00296B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BF7F" w14:textId="77777777" w:rsidR="007A5ADE" w:rsidRDefault="007A5AD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827A2E" w:rsidRDefault="00827A2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</w:pPr>
  </w:p>
  <w:tbl>
    <w:tblPr>
      <w:tblStyle w:val="a"/>
      <w:tblW w:w="9234" w:type="dxa"/>
      <w:tblInd w:w="-408" w:type="dxa"/>
      <w:tblLayout w:type="fixed"/>
      <w:tblLook w:val="0000" w:firstRow="0" w:lastRow="0" w:firstColumn="0" w:lastColumn="0" w:noHBand="0" w:noVBand="0"/>
    </w:tblPr>
    <w:tblGrid>
      <w:gridCol w:w="1737"/>
      <w:gridCol w:w="5612"/>
      <w:gridCol w:w="1885"/>
    </w:tblGrid>
    <w:tr w:rsidR="00827A2E" w14:paraId="7A436EBE" w14:textId="77777777" w:rsidTr="007A5ADE">
      <w:trPr>
        <w:cantSplit/>
        <w:trHeight w:val="300"/>
      </w:trPr>
      <w:tc>
        <w:tcPr>
          <w:tcW w:w="17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000018" w14:textId="7DD9DC05" w:rsidR="00827A2E" w:rsidRDefault="007A5AD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ind w:left="0" w:hanging="2"/>
            <w:jc w:val="center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29DAA8F3" wp14:editId="531C8C8F">
                <wp:extent cx="998220" cy="904875"/>
                <wp:effectExtent l="0" t="0" r="0" b="9525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7" r="-14" b="-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20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296B24"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33283189" wp14:editId="2801308F">
                <wp:simplePos x="0" y="0"/>
                <wp:positionH relativeFrom="column">
                  <wp:posOffset>134620</wp:posOffset>
                </wp:positionH>
                <wp:positionV relativeFrom="paragraph">
                  <wp:posOffset>180975</wp:posOffset>
                </wp:positionV>
                <wp:extent cx="726440" cy="7219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440" cy="721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000019" w14:textId="77777777" w:rsidR="00827A2E" w:rsidRDefault="00296B24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200"/>
            <w:ind w:left="0" w:hanging="2"/>
            <w:jc w:val="center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 FOMENTO DE LAS PRÁCTICAS ARTÍSTICAS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00001A" w14:textId="4F26F33C" w:rsidR="00827A2E" w:rsidRDefault="00296B24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ind w:left="0" w:hanging="2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</w:rPr>
            <w:t>Código:</w:t>
          </w:r>
          <w:r w:rsidR="007A5ADE">
            <w:rPr>
              <w:rFonts w:ascii="Arial Narrow" w:eastAsia="Arial Narrow" w:hAnsi="Arial Narrow" w:cs="Arial Narrow"/>
              <w:color w:val="000000"/>
            </w:rPr>
            <w:t xml:space="preserve"> GFOM-F-25</w:t>
          </w:r>
        </w:p>
      </w:tc>
    </w:tr>
    <w:tr w:rsidR="00827A2E" w14:paraId="07FC6E41" w14:textId="77777777" w:rsidTr="007A5ADE">
      <w:trPr>
        <w:cantSplit/>
        <w:trHeight w:val="394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00001B" w14:textId="77777777" w:rsidR="00827A2E" w:rsidRDefault="00827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00001C" w14:textId="77777777" w:rsidR="00827A2E" w:rsidRDefault="00827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00001D" w14:textId="1BADC27E" w:rsidR="00827A2E" w:rsidRDefault="00296B24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ind w:left="0" w:right="1" w:hanging="2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</w:rPr>
            <w:t>Fecha:</w:t>
          </w:r>
          <w:r w:rsidR="007A5ADE">
            <w:rPr>
              <w:rFonts w:ascii="Arial Narrow" w:eastAsia="Arial Narrow" w:hAnsi="Arial Narrow" w:cs="Arial Narrow"/>
              <w:color w:val="000000"/>
            </w:rPr>
            <w:t xml:space="preserve"> 02/08/2022</w:t>
          </w:r>
        </w:p>
      </w:tc>
    </w:tr>
    <w:tr w:rsidR="00827A2E" w14:paraId="7A1E7792" w14:textId="77777777" w:rsidTr="007A5ADE">
      <w:trPr>
        <w:cantSplit/>
        <w:trHeight w:val="361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00001E" w14:textId="77777777" w:rsidR="00827A2E" w:rsidRDefault="00827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00001F" w14:textId="77777777" w:rsidR="00827A2E" w:rsidRDefault="00296B24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200"/>
            <w:ind w:left="0" w:hanging="2"/>
            <w:jc w:val="center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bookmarkStart w:id="1" w:name="_Hlk111150005"/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AUTORIZACIÓN PARA LA PARTICIPACIÓN DE MENORES DE EDAD Y USO DE IMAGEN EN LAS INVITACIONES PÚBLICAS</w:t>
          </w:r>
          <w:bookmarkEnd w:id="1"/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000020" w14:textId="121437D4" w:rsidR="00827A2E" w:rsidRDefault="00296B24" w:rsidP="007A5AD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52"/>
            </w:tabs>
            <w:spacing w:after="200"/>
            <w:ind w:left="0" w:right="31" w:hanging="2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</w:rPr>
            <w:t>Versió</w:t>
          </w:r>
          <w:r w:rsidR="007A5ADE">
            <w:rPr>
              <w:rFonts w:ascii="Arial Narrow" w:eastAsia="Arial Narrow" w:hAnsi="Arial Narrow" w:cs="Arial Narrow"/>
              <w:color w:val="000000"/>
            </w:rPr>
            <w:t xml:space="preserve">n: 01     </w:t>
          </w:r>
        </w:p>
      </w:tc>
    </w:tr>
    <w:tr w:rsidR="00827A2E" w14:paraId="7DDE1292" w14:textId="77777777" w:rsidTr="007A5ADE">
      <w:trPr>
        <w:cantSplit/>
        <w:trHeight w:val="348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000021" w14:textId="77777777" w:rsidR="00827A2E" w:rsidRDefault="00827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0000022" w14:textId="77777777" w:rsidR="00827A2E" w:rsidRDefault="00827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000023" w14:textId="13A4B38F" w:rsidR="00827A2E" w:rsidRDefault="00296B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0" w:hanging="2"/>
            <w:rPr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 xml:space="preserve">Página: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7A5ADE">
            <w:rPr>
              <w:color w:val="000000"/>
            </w:rPr>
            <w:fldChar w:fldCharType="separate"/>
          </w:r>
          <w:r w:rsidR="007A5ADE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7A5ADE">
            <w:rPr>
              <w:color w:val="000000"/>
            </w:rPr>
            <w:fldChar w:fldCharType="separate"/>
          </w:r>
          <w:r w:rsidR="007A5ADE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00000024" w14:textId="77777777" w:rsidR="00827A2E" w:rsidRDefault="00827A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645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ED91" w14:textId="77777777" w:rsidR="007A5ADE" w:rsidRDefault="007A5AD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025"/>
    <w:multiLevelType w:val="multilevel"/>
    <w:tmpl w:val="6332EFBA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2E"/>
    <w:rsid w:val="00296B24"/>
    <w:rsid w:val="007A5ADE"/>
    <w:rsid w:val="008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84F90"/>
  <w15:docId w15:val="{AE5D79A4-A7E8-48D3-8C5B-4D0E8F7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numPr>
        <w:numId w:val="1"/>
      </w:numPr>
      <w:spacing w:after="0" w:line="240" w:lineRule="auto"/>
      <w:ind w:left="0" w:firstLine="708"/>
      <w:jc w:val="both"/>
    </w:pPr>
    <w:rPr>
      <w:rFonts w:ascii="Arial" w:eastAsia="SimSun" w:hAnsi="Arial" w:cs="Arial"/>
      <w:b/>
      <w:sz w:val="20"/>
      <w:szCs w:val="24"/>
      <w:lang w:val="en-US" w:bidi="hi-I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bCs/>
      <w:i w:val="0"/>
      <w:strike w:val="0"/>
      <w:dstrike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eastAsia="Arial" w:hAnsi="Arial" w:cs="Arial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pPr>
      <w:ind w:left="720" w:firstLine="0"/>
      <w:contextualSpacing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W-Encabezamiento">
    <w:name w:val="WW-Encabezamiento"/>
    <w:basedOn w:val="Normal"/>
    <w:pPr>
      <w:widowControl w:val="0"/>
      <w:suppressLineNumbers/>
      <w:tabs>
        <w:tab w:val="center" w:pos="4986"/>
        <w:tab w:val="right" w:pos="99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ITULOG">
    <w:name w:val="TITULOG"/>
    <w:basedOn w:val="Normal"/>
    <w:pPr>
      <w:keepNext/>
      <w:widowControl w:val="0"/>
      <w:spacing w:after="200" w:line="100" w:lineRule="atLeast"/>
      <w:jc w:val="center"/>
      <w:textAlignment w:val="baseline"/>
    </w:pPr>
    <w:rPr>
      <w:rFonts w:ascii="MS Sans Serif" w:eastAsia="Times New Roman" w:hAnsi="MS Sans Serif" w:cs="MS Sans Serif"/>
      <w:b/>
      <w:color w:val="000000"/>
      <w:sz w:val="28"/>
      <w:szCs w:val="20"/>
      <w:lang w:val="es-ES" w:bidi="hi-IN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0VH1ylcrbtRv+XyU/v5Ez/Gd5w==">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Juridica</dc:creator>
  <cp:lastModifiedBy>Leydi Marcela Gomez contreras</cp:lastModifiedBy>
  <cp:revision>2</cp:revision>
  <dcterms:created xsi:type="dcterms:W3CDTF">2022-08-12T03:40:00Z</dcterms:created>
  <dcterms:modified xsi:type="dcterms:W3CDTF">2022-08-12T03:40:00Z</dcterms:modified>
</cp:coreProperties>
</file>